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A36" w:rsidRPr="00841A36" w:rsidRDefault="00841A36" w:rsidP="00841A36">
      <w:pPr>
        <w:pStyle w:val="Heading2"/>
      </w:pPr>
      <w:bookmarkStart w:id="0" w:name="_GoBack"/>
      <w:bookmarkEnd w:id="0"/>
      <w:r>
        <w:t>End: Line Football 3v3/4v4/5v5</w:t>
      </w:r>
    </w:p>
    <w:p w:rsidR="00841A36" w:rsidRDefault="00841A36" w:rsidP="00841A36">
      <w:r>
        <w:rPr>
          <w:noProof/>
          <w:lang w:val="en-AU" w:eastAsia="en-AU"/>
        </w:rPr>
        <w:drawing>
          <wp:inline distT="0" distB="0" distL="0" distR="0">
            <wp:extent cx="5528310" cy="6080760"/>
            <wp:effectExtent l="19050" t="0" r="0" b="0"/>
            <wp:docPr id="1" name="Picture 1" descr="Discovery -Phase -Model -Sessions -Model -Session -4-End -Line -football -3-v -3-(or -4-v -4,-5-v -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4-End -Line -football -3-v -3-(or -4-v -4,-5-v -5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511" cy="6087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A36" w:rsidRDefault="00841A36" w:rsidP="00841A36">
      <w:pPr>
        <w:pStyle w:val="body-black"/>
      </w:pPr>
      <w:r>
        <w:t>Length: 20m</w:t>
      </w:r>
      <w:r>
        <w:br/>
        <w:t>Width: 15m</w:t>
      </w:r>
      <w:r>
        <w:br/>
        <w:t>Goal: none</w:t>
      </w:r>
    </w:p>
    <w:p w:rsidR="00841A36" w:rsidRDefault="00841A36" w:rsidP="00841A36">
      <w:pPr>
        <w:pStyle w:val="Heading3"/>
      </w:pPr>
      <w:r>
        <w:t>Notes on this exercise</w:t>
      </w:r>
    </w:p>
    <w:p w:rsidR="00841A36" w:rsidRDefault="00841A36" w:rsidP="00841A36">
      <w:pPr>
        <w:pStyle w:val="bodybullets"/>
      </w:pPr>
      <w:r>
        <w:t>Usual rules, but method of scoring is to dribble the ball across the opponents’ end line</w:t>
      </w:r>
    </w:p>
    <w:p w:rsidR="00370F33" w:rsidRPr="00370F33" w:rsidRDefault="00841A36" w:rsidP="00841A36">
      <w:pPr>
        <w:pStyle w:val="NormalWeb"/>
        <w:rPr>
          <w:szCs w:val="28"/>
        </w:rPr>
      </w:pPr>
      <w:r>
        <w:t>This game encourages dribbling and 1 v 1 skills</w:t>
      </w:r>
    </w:p>
    <w:sectPr w:rsidR="00370F33" w:rsidRPr="00370F33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192" w:rsidRDefault="003D0192" w:rsidP="009E0FD3">
      <w:pPr>
        <w:spacing w:after="0" w:line="240" w:lineRule="auto"/>
      </w:pPr>
      <w:r>
        <w:separator/>
      </w:r>
    </w:p>
  </w:endnote>
  <w:endnote w:type="continuationSeparator" w:id="0">
    <w:p w:rsidR="003D0192" w:rsidRDefault="003D0192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192" w:rsidRDefault="003D0192" w:rsidP="009E0FD3">
      <w:pPr>
        <w:spacing w:after="0" w:line="240" w:lineRule="auto"/>
      </w:pPr>
      <w:r>
        <w:separator/>
      </w:r>
    </w:p>
  </w:footnote>
  <w:footnote w:type="continuationSeparator" w:id="0">
    <w:p w:rsidR="003D0192" w:rsidRDefault="003D0192" w:rsidP="009E0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26D99"/>
    <w:rsid w:val="00152191"/>
    <w:rsid w:val="001C133C"/>
    <w:rsid w:val="00264BBE"/>
    <w:rsid w:val="00275B07"/>
    <w:rsid w:val="002C05D9"/>
    <w:rsid w:val="002D1790"/>
    <w:rsid w:val="003379C9"/>
    <w:rsid w:val="00340703"/>
    <w:rsid w:val="00341D47"/>
    <w:rsid w:val="00370F33"/>
    <w:rsid w:val="00371E8E"/>
    <w:rsid w:val="003B2854"/>
    <w:rsid w:val="003D0192"/>
    <w:rsid w:val="003D472B"/>
    <w:rsid w:val="0045513C"/>
    <w:rsid w:val="004A3766"/>
    <w:rsid w:val="004F314F"/>
    <w:rsid w:val="004F4900"/>
    <w:rsid w:val="005073C4"/>
    <w:rsid w:val="00532247"/>
    <w:rsid w:val="005324A3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A0116"/>
    <w:rsid w:val="007D2D6F"/>
    <w:rsid w:val="00841A36"/>
    <w:rsid w:val="008D0877"/>
    <w:rsid w:val="008E75B1"/>
    <w:rsid w:val="00944BBD"/>
    <w:rsid w:val="00963573"/>
    <w:rsid w:val="00964E19"/>
    <w:rsid w:val="009C5EA7"/>
    <w:rsid w:val="009E0FD3"/>
    <w:rsid w:val="009E7B93"/>
    <w:rsid w:val="00A12BB8"/>
    <w:rsid w:val="00A13BD4"/>
    <w:rsid w:val="00A51DB8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BE6476"/>
    <w:rsid w:val="00C32D97"/>
    <w:rsid w:val="00CB169B"/>
    <w:rsid w:val="00D150A9"/>
    <w:rsid w:val="00D248F5"/>
    <w:rsid w:val="00D25BC0"/>
    <w:rsid w:val="00D6346B"/>
    <w:rsid w:val="00DF1198"/>
    <w:rsid w:val="00E43716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0D5455-EFB3-4BAF-B5D4-23B7FDA0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841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79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1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20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7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4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2016-07-11T04:18:00Z</dcterms:created>
  <dcterms:modified xsi:type="dcterms:W3CDTF">2016-07-11T04:18:00Z</dcterms:modified>
</cp:coreProperties>
</file>